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DF" w:rsidRPr="00D307F2" w:rsidRDefault="00653ADF" w:rsidP="007C1F8A">
      <w:pPr>
        <w:spacing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307F2">
        <w:rPr>
          <w:rFonts w:ascii="Arial" w:hAnsi="Arial" w:cs="Arial"/>
          <w:b/>
          <w:bCs/>
          <w:sz w:val="20"/>
          <w:szCs w:val="20"/>
        </w:rPr>
        <w:t>ACTA DE FINALIZACIÓN DEL PROYECTO CÓDIGO: ______________</w:t>
      </w:r>
    </w:p>
    <w:p w:rsidR="00653ADF" w:rsidRPr="00D307F2" w:rsidRDefault="00653ADF" w:rsidP="007C1F8A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D307F2">
        <w:rPr>
          <w:rFonts w:ascii="Arial" w:hAnsi="Arial" w:cs="Arial"/>
          <w:sz w:val="20"/>
          <w:szCs w:val="20"/>
        </w:rPr>
        <w:t>El/La profesor/a ______________________________ en su calidad de Vicerrector(a) de Investigación y Postgrado considerando que:</w:t>
      </w:r>
    </w:p>
    <w:p w:rsidR="00653ADF" w:rsidRPr="00D307F2" w:rsidRDefault="00653ADF" w:rsidP="00D307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07F2">
        <w:rPr>
          <w:rFonts w:ascii="Arial" w:hAnsi="Arial" w:cs="Arial"/>
          <w:sz w:val="20"/>
          <w:szCs w:val="20"/>
        </w:rPr>
        <w:t>A través de la convocatoria ___________________________________________________  se financió el proyecto ______________________________________________________ código _____________, cuyo Investigador principal es el (la) profesor(a) __________________________.</w:t>
      </w:r>
    </w:p>
    <w:p w:rsidR="00653ADF" w:rsidRPr="00D307F2" w:rsidRDefault="00653ADF" w:rsidP="00D307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07F2">
        <w:rPr>
          <w:rFonts w:ascii="Arial" w:hAnsi="Arial" w:cs="Arial"/>
          <w:sz w:val="20"/>
          <w:szCs w:val="20"/>
        </w:rPr>
        <w:t>El proyecto se financió por un total de $___________________________.</w:t>
      </w:r>
    </w:p>
    <w:p w:rsidR="00653ADF" w:rsidRPr="00D307F2" w:rsidRDefault="00653ADF" w:rsidP="00D307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07F2">
        <w:rPr>
          <w:rFonts w:ascii="Arial" w:hAnsi="Arial" w:cs="Arial"/>
          <w:sz w:val="20"/>
          <w:szCs w:val="20"/>
        </w:rPr>
        <w:t>El investigador entregó los informes parcial y final previstos y demás productos derivados del proyecto de investigación.</w:t>
      </w:r>
    </w:p>
    <w:p w:rsidR="00653ADF" w:rsidRPr="00D307F2" w:rsidRDefault="00653ADF" w:rsidP="00D307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07F2">
        <w:rPr>
          <w:rFonts w:ascii="Arial" w:hAnsi="Arial" w:cs="Arial"/>
          <w:sz w:val="20"/>
          <w:szCs w:val="20"/>
        </w:rPr>
        <w:t xml:space="preserve">De las evaluaciones a los informes finales, técnico y financiero, elaboradas por la Vicerrectoría de Investigación y Posgrado, a partir de dictamen el Comité Técnico; y del finiquito económico entregado por la Tesorería General, se deduce que el investigador principal cumplió satisfactoriamente con los compromisos estipulados en el </w:t>
      </w:r>
      <w:r w:rsidR="0087032F" w:rsidRPr="00D307F2">
        <w:rPr>
          <w:rFonts w:ascii="Arial" w:hAnsi="Arial" w:cs="Arial"/>
          <w:sz w:val="20"/>
          <w:szCs w:val="20"/>
        </w:rPr>
        <w:t>Contrato de Servicios Profesionales Firmado y la propuesta de proyecto</w:t>
      </w:r>
      <w:r w:rsidRPr="00D307F2">
        <w:rPr>
          <w:rFonts w:ascii="Arial" w:hAnsi="Arial" w:cs="Arial"/>
          <w:sz w:val="20"/>
          <w:szCs w:val="20"/>
        </w:rPr>
        <w:t xml:space="preserve"> aprobada </w:t>
      </w:r>
      <w:r w:rsidR="0087032F" w:rsidRPr="00D307F2">
        <w:rPr>
          <w:rFonts w:ascii="Arial" w:hAnsi="Arial" w:cs="Arial"/>
          <w:sz w:val="20"/>
          <w:szCs w:val="20"/>
        </w:rPr>
        <w:t>por la Junta Directiva según acta.</w:t>
      </w:r>
    </w:p>
    <w:p w:rsidR="00653ADF" w:rsidRPr="00D307F2" w:rsidRDefault="00653ADF" w:rsidP="00D307F2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307F2">
        <w:rPr>
          <w:rFonts w:ascii="Arial" w:hAnsi="Arial" w:cs="Arial"/>
          <w:sz w:val="20"/>
          <w:szCs w:val="20"/>
        </w:rPr>
        <w:t>El término de duración del proyecto fue hasta el _________________________.</w:t>
      </w:r>
    </w:p>
    <w:p w:rsidR="00653ADF" w:rsidRPr="00D307F2" w:rsidRDefault="00653ADF" w:rsidP="007C1F8A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653ADF" w:rsidRPr="00D307F2" w:rsidRDefault="00653ADF" w:rsidP="007C1F8A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D307F2">
        <w:rPr>
          <w:rFonts w:ascii="Arial" w:hAnsi="Arial" w:cs="Arial"/>
          <w:b/>
          <w:bCs/>
          <w:sz w:val="20"/>
          <w:szCs w:val="20"/>
        </w:rPr>
        <w:t>Ha acordado:</w:t>
      </w:r>
    </w:p>
    <w:p w:rsidR="00653ADF" w:rsidRPr="00D307F2" w:rsidRDefault="00653ADF" w:rsidP="007C1F8A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D307F2">
        <w:rPr>
          <w:rFonts w:ascii="Arial" w:hAnsi="Arial" w:cs="Arial"/>
          <w:b/>
          <w:bCs/>
          <w:sz w:val="20"/>
          <w:szCs w:val="20"/>
        </w:rPr>
        <w:t xml:space="preserve">PRIMERO. </w:t>
      </w:r>
      <w:r w:rsidRPr="00D307F2">
        <w:rPr>
          <w:rFonts w:ascii="Arial" w:hAnsi="Arial" w:cs="Arial"/>
          <w:sz w:val="20"/>
          <w:szCs w:val="20"/>
        </w:rPr>
        <w:t>Dar por finalizado el proyecto código____________, por haberse cumplido los compromisos adquiridos satisfactoriamente</w:t>
      </w:r>
      <w:r w:rsidR="0087032F" w:rsidRPr="00D307F2">
        <w:rPr>
          <w:rFonts w:ascii="Arial" w:hAnsi="Arial" w:cs="Arial"/>
          <w:sz w:val="20"/>
          <w:szCs w:val="20"/>
        </w:rPr>
        <w:t>.</w:t>
      </w:r>
    </w:p>
    <w:p w:rsidR="00653ADF" w:rsidRPr="00D307F2" w:rsidRDefault="00653ADF" w:rsidP="007C1F8A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D307F2">
        <w:rPr>
          <w:rFonts w:ascii="Arial" w:hAnsi="Arial" w:cs="Arial"/>
          <w:b/>
          <w:bCs/>
          <w:sz w:val="20"/>
          <w:szCs w:val="20"/>
        </w:rPr>
        <w:t xml:space="preserve">SEGUNDO. </w:t>
      </w:r>
      <w:r w:rsidRPr="00D307F2">
        <w:rPr>
          <w:rFonts w:ascii="Arial" w:hAnsi="Arial" w:cs="Arial"/>
          <w:sz w:val="20"/>
          <w:szCs w:val="20"/>
        </w:rPr>
        <w:t xml:space="preserve">Declarar al investigador principal </w:t>
      </w:r>
      <w:r w:rsidR="0087032F" w:rsidRPr="00D307F2">
        <w:rPr>
          <w:rFonts w:ascii="Arial" w:hAnsi="Arial" w:cs="Arial"/>
          <w:sz w:val="20"/>
          <w:szCs w:val="20"/>
        </w:rPr>
        <w:t>ha cumplido TODOS los requisitos</w:t>
      </w:r>
      <w:r w:rsidRPr="00D307F2">
        <w:rPr>
          <w:rFonts w:ascii="Arial" w:hAnsi="Arial" w:cs="Arial"/>
          <w:sz w:val="20"/>
          <w:szCs w:val="20"/>
        </w:rPr>
        <w:t xml:space="preserve"> por todo concepto relacionado con el proyecto código ______________.</w:t>
      </w:r>
      <w:r w:rsidR="0087032F" w:rsidRPr="00D307F2">
        <w:rPr>
          <w:rFonts w:ascii="Arial" w:hAnsi="Arial" w:cs="Arial"/>
          <w:sz w:val="20"/>
          <w:szCs w:val="20"/>
        </w:rPr>
        <w:t>y por tanto ha le extiende el FINIQUITO del mismo.</w:t>
      </w:r>
    </w:p>
    <w:p w:rsidR="00653ADF" w:rsidRPr="00D307F2" w:rsidRDefault="00653ADF" w:rsidP="007C1F8A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D307F2">
        <w:rPr>
          <w:rFonts w:ascii="Arial" w:hAnsi="Arial" w:cs="Arial"/>
          <w:sz w:val="20"/>
          <w:szCs w:val="20"/>
        </w:rPr>
        <w:t xml:space="preserve">Para constancia se firma, en la ciudad de </w:t>
      </w:r>
      <w:r w:rsidR="0087032F" w:rsidRPr="00D307F2">
        <w:rPr>
          <w:rFonts w:ascii="Arial" w:hAnsi="Arial" w:cs="Arial"/>
          <w:sz w:val="20"/>
          <w:szCs w:val="20"/>
        </w:rPr>
        <w:t>Tegucigalpa</w:t>
      </w:r>
      <w:r w:rsidRPr="00D307F2">
        <w:rPr>
          <w:rFonts w:ascii="Arial" w:hAnsi="Arial" w:cs="Arial"/>
          <w:sz w:val="20"/>
          <w:szCs w:val="20"/>
        </w:rPr>
        <w:t xml:space="preserve">, </w:t>
      </w:r>
      <w:r w:rsidR="0087032F" w:rsidRPr="00D307F2">
        <w:rPr>
          <w:rFonts w:ascii="Arial" w:hAnsi="Arial" w:cs="Arial"/>
          <w:sz w:val="20"/>
          <w:szCs w:val="20"/>
        </w:rPr>
        <w:t>M</w:t>
      </w:r>
      <w:r w:rsidRPr="00D307F2">
        <w:rPr>
          <w:rFonts w:ascii="Arial" w:hAnsi="Arial" w:cs="Arial"/>
          <w:sz w:val="20"/>
          <w:szCs w:val="20"/>
        </w:rPr>
        <w:t>DC., a los ______________________________.</w:t>
      </w:r>
    </w:p>
    <w:p w:rsidR="0087032F" w:rsidRPr="00D307F2" w:rsidRDefault="0087032F" w:rsidP="007C1F8A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87032F" w:rsidRPr="00D307F2" w:rsidRDefault="0087032F" w:rsidP="007C1F8A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653ADF" w:rsidRPr="00D307F2" w:rsidRDefault="0087032F" w:rsidP="007C1F8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07F2">
        <w:rPr>
          <w:rFonts w:ascii="Arial" w:hAnsi="Arial" w:cs="Arial"/>
          <w:sz w:val="20"/>
          <w:szCs w:val="20"/>
        </w:rPr>
        <w:t>Firma y sello</w:t>
      </w:r>
    </w:p>
    <w:p w:rsidR="00653ADF" w:rsidRPr="00D307F2" w:rsidRDefault="00653ADF" w:rsidP="007C1F8A">
      <w:pPr>
        <w:spacing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D307F2">
        <w:rPr>
          <w:rFonts w:ascii="Arial" w:hAnsi="Arial" w:cs="Arial"/>
          <w:sz w:val="20"/>
          <w:szCs w:val="20"/>
        </w:rPr>
        <w:t>Vicerrectora de Investigación y Postgrado</w:t>
      </w:r>
    </w:p>
    <w:p w:rsidR="00653ADF" w:rsidRPr="00D307F2" w:rsidRDefault="00653ADF" w:rsidP="007C1F8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53ADF" w:rsidRPr="00D307F2" w:rsidRDefault="00653ADF" w:rsidP="007C1F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07F2">
        <w:rPr>
          <w:rFonts w:ascii="Arial" w:hAnsi="Arial" w:cs="Arial"/>
          <w:sz w:val="16"/>
          <w:szCs w:val="16"/>
        </w:rPr>
        <w:t>CC: Comité Tècnico de Gestión del Fondo de Apoyo a la Investigación</w:t>
      </w:r>
    </w:p>
    <w:p w:rsidR="00653ADF" w:rsidRPr="00D307F2" w:rsidRDefault="00653ADF" w:rsidP="007C1F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07F2">
        <w:rPr>
          <w:rFonts w:ascii="Arial" w:hAnsi="Arial" w:cs="Arial"/>
          <w:sz w:val="16"/>
          <w:szCs w:val="16"/>
        </w:rPr>
        <w:t>CC: Expediente Investigador/a</w:t>
      </w:r>
    </w:p>
    <w:p w:rsidR="00653ADF" w:rsidRPr="00D307F2" w:rsidRDefault="00653ADF" w:rsidP="007C1F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07F2">
        <w:rPr>
          <w:rFonts w:ascii="Arial" w:hAnsi="Arial" w:cs="Arial"/>
          <w:sz w:val="16"/>
          <w:szCs w:val="16"/>
        </w:rPr>
        <w:t>CC: Tesorería</w:t>
      </w:r>
    </w:p>
    <w:p w:rsidR="00653ADF" w:rsidRPr="00D307F2" w:rsidRDefault="00653ADF" w:rsidP="007C1F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07F2">
        <w:rPr>
          <w:rFonts w:ascii="Arial" w:hAnsi="Arial" w:cs="Arial"/>
          <w:sz w:val="16"/>
          <w:szCs w:val="16"/>
        </w:rPr>
        <w:t>CC: Archivo</w:t>
      </w:r>
    </w:p>
    <w:p w:rsidR="00653ADF" w:rsidRPr="00D307F2" w:rsidRDefault="00653ADF" w:rsidP="007C1F8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07F2">
        <w:rPr>
          <w:rFonts w:ascii="Arial" w:hAnsi="Arial" w:cs="Arial"/>
          <w:sz w:val="16"/>
          <w:szCs w:val="16"/>
        </w:rPr>
        <w:t>YE/xep.</w:t>
      </w:r>
    </w:p>
    <w:sectPr w:rsidR="00653ADF" w:rsidRPr="00D307F2" w:rsidSect="00870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2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5C" w:rsidRDefault="00EC3E5C" w:rsidP="00DE3210">
      <w:pPr>
        <w:spacing w:after="0" w:line="240" w:lineRule="auto"/>
      </w:pPr>
      <w:r>
        <w:separator/>
      </w:r>
    </w:p>
  </w:endnote>
  <w:endnote w:type="continuationSeparator" w:id="0">
    <w:p w:rsidR="00EC3E5C" w:rsidRDefault="00EC3E5C" w:rsidP="00DE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75" w:rsidRDefault="00CB67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75" w:rsidRDefault="00CB67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75" w:rsidRDefault="00CB67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5C" w:rsidRDefault="00EC3E5C" w:rsidP="00DE3210">
      <w:pPr>
        <w:spacing w:after="0" w:line="240" w:lineRule="auto"/>
      </w:pPr>
      <w:r>
        <w:separator/>
      </w:r>
    </w:p>
  </w:footnote>
  <w:footnote w:type="continuationSeparator" w:id="0">
    <w:p w:rsidR="00EC3E5C" w:rsidRDefault="00EC3E5C" w:rsidP="00DE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75" w:rsidRDefault="00CB67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03"/>
      <w:gridCol w:w="2667"/>
      <w:gridCol w:w="4280"/>
    </w:tblGrid>
    <w:tr w:rsidR="00CB6775" w:rsidTr="00CC4E74">
      <w:trPr>
        <w:trHeight w:val="1052"/>
      </w:trPr>
      <w:tc>
        <w:tcPr>
          <w:tcW w:w="3203" w:type="dxa"/>
          <w:vMerge w:val="restart"/>
          <w:shd w:val="clear" w:color="auto" w:fill="auto"/>
        </w:tcPr>
        <w:p w:rsidR="00CB6775" w:rsidRDefault="00BF540E" w:rsidP="00CC4E74">
          <w:pPr>
            <w:spacing w:after="0"/>
          </w:pPr>
          <w:r w:rsidRPr="006965CA">
            <w:rPr>
              <w:noProof/>
              <w:lang w:eastAsia="es-HN"/>
            </w:rPr>
            <w:drawing>
              <wp:inline distT="0" distB="0" distL="0" distR="0">
                <wp:extent cx="1858645" cy="899160"/>
                <wp:effectExtent l="0" t="0" r="8255" b="0"/>
                <wp:docPr id="1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4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7" w:type="dxa"/>
          <w:gridSpan w:val="2"/>
          <w:shd w:val="clear" w:color="auto" w:fill="1F3864"/>
          <w:vAlign w:val="center"/>
        </w:tcPr>
        <w:p w:rsidR="00CB6775" w:rsidRDefault="00CB6775" w:rsidP="00CC4E74">
          <w:pPr>
            <w:spacing w:after="0" w:line="240" w:lineRule="auto"/>
            <w:jc w:val="center"/>
          </w:pPr>
          <w:r>
            <w:t>Universidad Pedagógica Nacional Francisco Morazán</w:t>
          </w:r>
        </w:p>
        <w:p w:rsidR="00CB6775" w:rsidRDefault="00CB6775" w:rsidP="00CC4E74">
          <w:pPr>
            <w:spacing w:after="0" w:line="240" w:lineRule="auto"/>
            <w:jc w:val="center"/>
          </w:pPr>
          <w:r>
            <w:t>RECTORÍA</w:t>
          </w:r>
        </w:p>
        <w:p w:rsidR="00CB6775" w:rsidRDefault="00CB6775" w:rsidP="00CC4E74">
          <w:pPr>
            <w:spacing w:after="0" w:line="240" w:lineRule="auto"/>
            <w:jc w:val="center"/>
          </w:pPr>
          <w:r>
            <w:t>Fondo de Apoyo a la Investigación</w:t>
          </w:r>
        </w:p>
      </w:tc>
    </w:tr>
    <w:tr w:rsidR="00CB6775" w:rsidTr="00CC4E74">
      <w:trPr>
        <w:trHeight w:val="336"/>
      </w:trPr>
      <w:tc>
        <w:tcPr>
          <w:tcW w:w="3203" w:type="dxa"/>
          <w:vMerge/>
          <w:shd w:val="clear" w:color="auto" w:fill="auto"/>
        </w:tcPr>
        <w:p w:rsidR="00CB6775" w:rsidRDefault="00CB6775" w:rsidP="00CC4E74">
          <w:pPr>
            <w:spacing w:after="0"/>
          </w:pPr>
        </w:p>
      </w:tc>
      <w:tc>
        <w:tcPr>
          <w:tcW w:w="6947" w:type="dxa"/>
          <w:gridSpan w:val="2"/>
          <w:shd w:val="clear" w:color="auto" w:fill="FFC000"/>
          <w:vAlign w:val="center"/>
        </w:tcPr>
        <w:p w:rsidR="00CB6775" w:rsidRPr="00CC4E74" w:rsidRDefault="00CB6775" w:rsidP="00CC4E74">
          <w:pPr>
            <w:spacing w:after="0" w:line="240" w:lineRule="auto"/>
            <w:jc w:val="center"/>
            <w:rPr>
              <w:b/>
            </w:rPr>
          </w:pPr>
          <w:r w:rsidRPr="00CC4E74">
            <w:rPr>
              <w:b/>
            </w:rPr>
            <w:t>ACTA DE FINALIZACIÓN DE PROYECTO</w:t>
          </w:r>
        </w:p>
      </w:tc>
    </w:tr>
    <w:tr w:rsidR="00CB6775" w:rsidTr="00CC4E74">
      <w:trPr>
        <w:trHeight w:val="353"/>
      </w:trPr>
      <w:tc>
        <w:tcPr>
          <w:tcW w:w="3203" w:type="dxa"/>
          <w:vMerge/>
          <w:shd w:val="clear" w:color="auto" w:fill="auto"/>
        </w:tcPr>
        <w:p w:rsidR="00CB6775" w:rsidRDefault="00CB6775" w:rsidP="00CC4E74">
          <w:pPr>
            <w:spacing w:after="0"/>
          </w:pPr>
        </w:p>
      </w:tc>
      <w:tc>
        <w:tcPr>
          <w:tcW w:w="2667" w:type="dxa"/>
          <w:shd w:val="clear" w:color="auto" w:fill="ED7D31"/>
        </w:tcPr>
        <w:p w:rsidR="00CB6775" w:rsidRPr="00CC4E74" w:rsidRDefault="00CB6775" w:rsidP="00CC4E74">
          <w:pPr>
            <w:spacing w:after="0" w:line="240" w:lineRule="auto"/>
            <w:rPr>
              <w:b/>
            </w:rPr>
          </w:pPr>
          <w:r w:rsidRPr="00CC4E74">
            <w:rPr>
              <w:b/>
            </w:rPr>
            <w:t>Versión: 4</w:t>
          </w:r>
          <w:r w:rsidR="00D50A47">
            <w:rPr>
              <w:b/>
            </w:rPr>
            <w:t xml:space="preserve">        Año: 2020</w:t>
          </w:r>
        </w:p>
      </w:tc>
      <w:tc>
        <w:tcPr>
          <w:tcW w:w="4280" w:type="dxa"/>
          <w:shd w:val="clear" w:color="auto" w:fill="ED7D31"/>
        </w:tcPr>
        <w:p w:rsidR="00CB6775" w:rsidRPr="00CC4E74" w:rsidRDefault="00CB6775" w:rsidP="00E97010">
          <w:pPr>
            <w:spacing w:after="0" w:line="240" w:lineRule="auto"/>
            <w:jc w:val="center"/>
            <w:rPr>
              <w:b/>
            </w:rPr>
          </w:pPr>
          <w:r w:rsidRPr="00CC4E74">
            <w:rPr>
              <w:b/>
              <w:color w:val="000000"/>
            </w:rPr>
            <w:t>Código (FAI-</w:t>
          </w:r>
          <w:r w:rsidR="00E97010">
            <w:rPr>
              <w:b/>
              <w:color w:val="000000"/>
            </w:rPr>
            <w:t>11</w:t>
          </w:r>
          <w:r w:rsidRPr="00CC4E74">
            <w:rPr>
              <w:b/>
              <w:color w:val="000000"/>
            </w:rPr>
            <w:t>)</w:t>
          </w:r>
        </w:p>
      </w:tc>
    </w:tr>
  </w:tbl>
  <w:p w:rsidR="00CB6775" w:rsidRDefault="00CB677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75" w:rsidRDefault="00CB67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17568"/>
    <w:multiLevelType w:val="hybridMultilevel"/>
    <w:tmpl w:val="DF4AC97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E693B"/>
    <w:multiLevelType w:val="hybridMultilevel"/>
    <w:tmpl w:val="97843EB6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94"/>
    <w:rsid w:val="00040E40"/>
    <w:rsid w:val="000C1C64"/>
    <w:rsid w:val="001254B8"/>
    <w:rsid w:val="00294886"/>
    <w:rsid w:val="002B2311"/>
    <w:rsid w:val="002F31C1"/>
    <w:rsid w:val="00341580"/>
    <w:rsid w:val="00360618"/>
    <w:rsid w:val="00397794"/>
    <w:rsid w:val="003C0FE6"/>
    <w:rsid w:val="004476C5"/>
    <w:rsid w:val="004D7B4B"/>
    <w:rsid w:val="00542566"/>
    <w:rsid w:val="006457FF"/>
    <w:rsid w:val="00653ADF"/>
    <w:rsid w:val="00687908"/>
    <w:rsid w:val="007346D2"/>
    <w:rsid w:val="007C1F8A"/>
    <w:rsid w:val="00811D6E"/>
    <w:rsid w:val="00862F3E"/>
    <w:rsid w:val="0087032F"/>
    <w:rsid w:val="008D22D2"/>
    <w:rsid w:val="0095330C"/>
    <w:rsid w:val="009651F6"/>
    <w:rsid w:val="00990D2F"/>
    <w:rsid w:val="009B5FF5"/>
    <w:rsid w:val="00A303F3"/>
    <w:rsid w:val="00AF4812"/>
    <w:rsid w:val="00B425BC"/>
    <w:rsid w:val="00B43C77"/>
    <w:rsid w:val="00BD3AA2"/>
    <w:rsid w:val="00BF540E"/>
    <w:rsid w:val="00CB51D5"/>
    <w:rsid w:val="00CB6775"/>
    <w:rsid w:val="00CC4E74"/>
    <w:rsid w:val="00D307F2"/>
    <w:rsid w:val="00D50A47"/>
    <w:rsid w:val="00DE3210"/>
    <w:rsid w:val="00E60795"/>
    <w:rsid w:val="00E97010"/>
    <w:rsid w:val="00EC3E5C"/>
    <w:rsid w:val="00EF7569"/>
    <w:rsid w:val="00F07245"/>
    <w:rsid w:val="00F27D88"/>
    <w:rsid w:val="00F55BBD"/>
    <w:rsid w:val="00FA45D4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C8721-C2A1-4A06-A05E-A731DB7D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4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32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DE32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DE321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DE3210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3ADF"/>
    <w:rPr>
      <w:rFonts w:ascii="Tahoma" w:hAnsi="Tahoma" w:cs="Tahoma"/>
      <w:sz w:val="16"/>
      <w:szCs w:val="16"/>
      <w:lang w:val="es-HN"/>
    </w:rPr>
  </w:style>
  <w:style w:type="paragraph" w:styleId="Prrafodelista">
    <w:name w:val="List Paragraph"/>
    <w:basedOn w:val="Normal"/>
    <w:uiPriority w:val="34"/>
    <w:qFormat/>
    <w:rsid w:val="008703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67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B677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B67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B67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A00D-3BD8-424E-BCF3-0AD5E262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</dc:creator>
  <cp:keywords/>
  <cp:lastModifiedBy>Ulysses</cp:lastModifiedBy>
  <cp:revision>2</cp:revision>
  <cp:lastPrinted>2012-06-28T21:01:00Z</cp:lastPrinted>
  <dcterms:created xsi:type="dcterms:W3CDTF">2021-03-02T02:10:00Z</dcterms:created>
  <dcterms:modified xsi:type="dcterms:W3CDTF">2021-03-02T02:10:00Z</dcterms:modified>
</cp:coreProperties>
</file>